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582BC" w14:textId="655D6A6F" w:rsidR="00A24BB6" w:rsidRPr="006D24BA" w:rsidRDefault="00A24BB6">
      <w:pPr>
        <w:pStyle w:val="BodyText"/>
        <w:spacing w:before="5"/>
        <w:rPr>
          <w:rFonts w:asciiTheme="minorHAnsi" w:hAnsiTheme="minorHAnsi" w:cstheme="minorHAnsi"/>
          <w:sz w:val="3"/>
        </w:rPr>
      </w:pPr>
    </w:p>
    <w:p w14:paraId="1E15320D" w14:textId="17C09DF9" w:rsidR="00A24BB6" w:rsidRPr="006D24BA" w:rsidRDefault="00A24BB6">
      <w:pPr>
        <w:pStyle w:val="BodyText"/>
        <w:ind w:left="1694"/>
        <w:rPr>
          <w:rFonts w:asciiTheme="minorHAnsi" w:hAnsiTheme="minorHAnsi" w:cstheme="minorHAnsi"/>
          <w:sz w:val="20"/>
        </w:rPr>
      </w:pPr>
    </w:p>
    <w:p w14:paraId="2E2DE8B4" w14:textId="53792150" w:rsidR="00A24BB6" w:rsidRPr="006D24BA" w:rsidRDefault="006D24BA" w:rsidP="006D24BA">
      <w:pPr>
        <w:spacing w:before="2" w:line="439" w:lineRule="exact"/>
        <w:ind w:left="573" w:right="419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noProof/>
          <w:sz w:val="36"/>
          <w:lang w:bidi="ar-SA"/>
        </w:rPr>
        <w:drawing>
          <wp:anchor distT="0" distB="0" distL="114300" distR="114300" simplePos="0" relativeHeight="251658240" behindDoc="1" locked="0" layoutInCell="1" allowOverlap="1" wp14:anchorId="1005450A" wp14:editId="2E2AE3A4">
            <wp:simplePos x="0" y="0"/>
            <wp:positionH relativeFrom="column">
              <wp:posOffset>221615</wp:posOffset>
            </wp:positionH>
            <wp:positionV relativeFrom="paragraph">
              <wp:posOffset>-31750</wp:posOffset>
            </wp:positionV>
            <wp:extent cx="1038860" cy="1038860"/>
            <wp:effectExtent l="0" t="0" r="0" b="0"/>
            <wp:wrapTight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550" w:rsidRPr="006D24BA">
        <w:rPr>
          <w:rFonts w:asciiTheme="minorHAnsi" w:hAnsiTheme="minorHAnsi" w:cstheme="minorHAnsi"/>
          <w:b/>
          <w:sz w:val="36"/>
        </w:rPr>
        <w:t>LODI ACADEMY</w:t>
      </w:r>
    </w:p>
    <w:p w14:paraId="3A8115F7" w14:textId="77777777" w:rsidR="006D24BA" w:rsidRDefault="00F63550" w:rsidP="006D24BA">
      <w:pPr>
        <w:spacing w:line="219" w:lineRule="exact"/>
        <w:ind w:left="90" w:right="418"/>
        <w:rPr>
          <w:rFonts w:asciiTheme="minorHAnsi" w:hAnsiTheme="minorHAnsi" w:cstheme="minorHAnsi"/>
          <w:sz w:val="18"/>
        </w:rPr>
      </w:pPr>
      <w:r w:rsidRPr="006D24BA">
        <w:rPr>
          <w:rFonts w:asciiTheme="minorHAnsi" w:hAnsiTheme="minorHAnsi" w:cstheme="minorHAnsi"/>
          <w:sz w:val="18"/>
        </w:rPr>
        <w:t xml:space="preserve">1230 South Central Avenue, </w:t>
      </w:r>
    </w:p>
    <w:p w14:paraId="519B2B79" w14:textId="44C0FB9A" w:rsidR="006D24BA" w:rsidRDefault="00F63550" w:rsidP="006D24BA">
      <w:pPr>
        <w:spacing w:line="219" w:lineRule="exact"/>
        <w:ind w:left="90" w:right="418"/>
        <w:rPr>
          <w:rFonts w:asciiTheme="minorHAnsi" w:hAnsiTheme="minorHAnsi" w:cstheme="minorHAnsi"/>
          <w:sz w:val="18"/>
        </w:rPr>
      </w:pPr>
      <w:r w:rsidRPr="006D24BA">
        <w:rPr>
          <w:rFonts w:asciiTheme="minorHAnsi" w:hAnsiTheme="minorHAnsi" w:cstheme="minorHAnsi"/>
          <w:sz w:val="18"/>
        </w:rPr>
        <w:t>Lodi, CA 95240</w:t>
      </w:r>
    </w:p>
    <w:p w14:paraId="6653300A" w14:textId="228B35C9" w:rsidR="006D24BA" w:rsidRDefault="00F63550" w:rsidP="006D24BA">
      <w:pPr>
        <w:spacing w:line="219" w:lineRule="exact"/>
        <w:ind w:left="90" w:right="418"/>
        <w:rPr>
          <w:rFonts w:asciiTheme="minorHAnsi" w:hAnsiTheme="minorHAnsi" w:cstheme="minorHAnsi"/>
          <w:sz w:val="18"/>
        </w:rPr>
      </w:pPr>
      <w:r w:rsidRPr="006D24BA">
        <w:rPr>
          <w:rFonts w:asciiTheme="minorHAnsi" w:hAnsiTheme="minorHAnsi" w:cstheme="minorHAnsi"/>
          <w:sz w:val="18"/>
        </w:rPr>
        <w:t>(209) 368-2781</w:t>
      </w:r>
    </w:p>
    <w:p w14:paraId="1B80EE2B" w14:textId="0D03D01A" w:rsidR="00A24BB6" w:rsidRPr="006D24BA" w:rsidRDefault="00217010" w:rsidP="006D24BA">
      <w:pPr>
        <w:spacing w:before="2"/>
        <w:ind w:left="90"/>
        <w:rPr>
          <w:rFonts w:asciiTheme="minorHAnsi" w:hAnsiTheme="minorHAnsi" w:cstheme="minorHAnsi"/>
          <w:sz w:val="18"/>
        </w:rPr>
      </w:pPr>
      <w:hyperlink r:id="rId6">
        <w:r w:rsidR="00F63550" w:rsidRPr="006D24BA">
          <w:rPr>
            <w:rFonts w:asciiTheme="minorHAnsi" w:hAnsiTheme="minorHAnsi" w:cstheme="minorHAnsi"/>
            <w:sz w:val="18"/>
          </w:rPr>
          <w:t>www.lodiacademy.net</w:t>
        </w:r>
      </w:hyperlink>
    </w:p>
    <w:p w14:paraId="3C3D96E7" w14:textId="3EA4CAA3" w:rsidR="00A24BB6" w:rsidRPr="006D24BA" w:rsidRDefault="00A24BB6">
      <w:pPr>
        <w:pStyle w:val="BodyText"/>
        <w:rPr>
          <w:rFonts w:asciiTheme="minorHAnsi" w:hAnsiTheme="minorHAnsi" w:cstheme="minorHAnsi"/>
          <w:sz w:val="20"/>
        </w:rPr>
      </w:pPr>
    </w:p>
    <w:p w14:paraId="21D2E700" w14:textId="251D72F2" w:rsidR="00A24BB6" w:rsidRPr="006D24BA" w:rsidRDefault="00AD4F62" w:rsidP="00AC6558">
      <w:pPr>
        <w:ind w:right="419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1"/>
          <w:szCs w:val="21"/>
          <w:u w:val="single"/>
        </w:rPr>
        <w:t>SUPPLY LIST FOR 2023-2024</w:t>
      </w:r>
    </w:p>
    <w:p w14:paraId="32F49EA0" w14:textId="005546F4" w:rsidR="00A24BB6" w:rsidRPr="00990AD8" w:rsidRDefault="00AC6558" w:rsidP="00857B46">
      <w:pPr>
        <w:pStyle w:val="Heading1"/>
        <w:spacing w:before="265"/>
        <w:ind w:left="120" w:right="895"/>
        <w:rPr>
          <w:rFonts w:asciiTheme="minorHAnsi" w:hAnsiTheme="minorHAnsi" w:cstheme="minorHAnsi"/>
          <w:sz w:val="20"/>
          <w:szCs w:val="20"/>
          <w:u w:val="none"/>
        </w:rPr>
      </w:pPr>
      <w:r w:rsidRPr="00990AD8">
        <w:rPr>
          <w:rFonts w:asciiTheme="minorHAnsi" w:hAnsiTheme="minorHAnsi" w:cstheme="minorHAnsi"/>
          <w:sz w:val="20"/>
          <w:szCs w:val="20"/>
        </w:rPr>
        <w:t>Algebra I &amp; II, Geometry,</w:t>
      </w:r>
      <w:r w:rsidR="00F63550" w:rsidRPr="00990AD8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B23A2C" w:rsidRPr="00990AD8">
        <w:rPr>
          <w:rFonts w:asciiTheme="minorHAnsi" w:hAnsiTheme="minorHAnsi" w:cstheme="minorHAnsi"/>
          <w:sz w:val="20"/>
          <w:szCs w:val="20"/>
        </w:rPr>
        <w:t>Pre-Calculus</w:t>
      </w:r>
      <w:r w:rsidR="00857B46" w:rsidRPr="00990AD8">
        <w:rPr>
          <w:rFonts w:asciiTheme="minorHAnsi" w:hAnsiTheme="minorHAnsi" w:cstheme="minorHAnsi"/>
          <w:sz w:val="20"/>
          <w:szCs w:val="20"/>
        </w:rPr>
        <w:t xml:space="preserve"> </w:t>
      </w:r>
      <w:r w:rsidR="00990AD8" w:rsidRPr="00990AD8">
        <w:rPr>
          <w:rFonts w:asciiTheme="minorHAnsi" w:hAnsiTheme="minorHAnsi" w:cstheme="minorHAnsi"/>
          <w:sz w:val="20"/>
          <w:szCs w:val="20"/>
        </w:rPr>
        <w:t>&amp; Physics</w:t>
      </w:r>
    </w:p>
    <w:p w14:paraId="5B97DC90" w14:textId="17272795" w:rsidR="00A24BB6" w:rsidRPr="00990AD8" w:rsidRDefault="00857B46" w:rsidP="00990AD8">
      <w:pPr>
        <w:pStyle w:val="BodyText"/>
        <w:ind w:right="-275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990AD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1-inch Binder for Portfolio</w:t>
      </w:r>
      <w:r w:rsidRPr="00990AD8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990AD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1 Subject Notebook, 100 pages</w:t>
      </w:r>
      <w:r w:rsidRPr="00990AD8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990AD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(2) Red pens</w:t>
      </w:r>
      <w:r w:rsidRPr="00990AD8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990AD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Pack of Mechanical Pencils</w:t>
      </w:r>
      <w:r w:rsidRPr="00990AD8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990AD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College Ruled Binder Paper</w:t>
      </w:r>
      <w:r w:rsidRPr="00990AD8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990AD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1/4 inch Graph Paper</w:t>
      </w:r>
      <w:r w:rsidRPr="00990AD8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990AD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Straight Edge (6-inch ruler)</w:t>
      </w:r>
      <w:r w:rsidRPr="00990AD8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990AD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Compass (Geometry)</w:t>
      </w:r>
      <w:r w:rsidRPr="00990AD8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990AD8" w:rsidRPr="00990AD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</w:t>
      </w:r>
      <w:r w:rsidRPr="00990AD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Scientific Calculator</w:t>
      </w:r>
      <w:r w:rsidRPr="00990AD8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990AD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 Recommended-Daily Lesson Planner</w:t>
      </w:r>
    </w:p>
    <w:p w14:paraId="6E437FC3" w14:textId="77777777" w:rsidR="00857B46" w:rsidRPr="00990AD8" w:rsidRDefault="00857B4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5EB1087" w14:textId="2EE1A3E7" w:rsidR="00EF690C" w:rsidRDefault="00F63550" w:rsidP="00F84B6B">
      <w:pPr>
        <w:ind w:left="120" w:right="2457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b/>
          <w:sz w:val="20"/>
          <w:szCs w:val="20"/>
          <w:u w:val="single"/>
        </w:rPr>
        <w:t>Anatomy &amp; Physiology</w:t>
      </w:r>
      <w:r w:rsidRPr="00990A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90AD8">
        <w:rPr>
          <w:rFonts w:asciiTheme="minorHAnsi" w:hAnsiTheme="minorHAnsi" w:cstheme="minorHAnsi"/>
          <w:sz w:val="20"/>
          <w:szCs w:val="20"/>
        </w:rPr>
        <w:t>Colored pencils (or markers) Package of modeling clay Composition notebook</w:t>
      </w:r>
    </w:p>
    <w:p w14:paraId="2159B32E" w14:textId="093BB286" w:rsidR="005708AB" w:rsidRDefault="005708AB" w:rsidP="00F84B6B">
      <w:pPr>
        <w:ind w:left="120" w:right="2457"/>
        <w:rPr>
          <w:rFonts w:asciiTheme="minorHAnsi" w:hAnsiTheme="minorHAnsi" w:cstheme="minorHAnsi"/>
          <w:sz w:val="20"/>
          <w:szCs w:val="20"/>
        </w:rPr>
      </w:pPr>
    </w:p>
    <w:p w14:paraId="523C64BE" w14:textId="5326A23C" w:rsidR="005708AB" w:rsidRPr="005708AB" w:rsidRDefault="005708AB" w:rsidP="00F84B6B">
      <w:pPr>
        <w:ind w:left="120" w:right="245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08AB">
        <w:rPr>
          <w:rFonts w:asciiTheme="minorHAnsi" w:hAnsiTheme="minorHAnsi" w:cstheme="minorHAnsi"/>
          <w:b/>
          <w:sz w:val="20"/>
          <w:szCs w:val="20"/>
          <w:u w:val="single"/>
        </w:rPr>
        <w:t>Art</w:t>
      </w:r>
    </w:p>
    <w:p w14:paraId="628DC457" w14:textId="683D0F43" w:rsidR="005708AB" w:rsidRPr="005708AB" w:rsidRDefault="005708AB" w:rsidP="005708AB">
      <w:pPr>
        <w:widowControl/>
        <w:shd w:val="clear" w:color="auto" w:fill="FFFFFF"/>
        <w:autoSpaceDE/>
        <w:autoSpaceDN/>
        <w:ind w:left="90"/>
        <w:rPr>
          <w:rFonts w:eastAsia="Times New Roman"/>
          <w:color w:val="222222"/>
          <w:sz w:val="20"/>
          <w:szCs w:val="20"/>
          <w:lang w:bidi="ar-SA"/>
        </w:rPr>
      </w:pPr>
      <w:r w:rsidRPr="005708AB">
        <w:rPr>
          <w:rFonts w:eastAsia="Times New Roman"/>
          <w:color w:val="222222"/>
          <w:sz w:val="20"/>
          <w:szCs w:val="20"/>
          <w:lang w:bidi="ar-SA"/>
        </w:rPr>
        <w:t>Painting smock (this</w:t>
      </w:r>
      <w:r>
        <w:rPr>
          <w:rFonts w:eastAsia="Times New Roman"/>
          <w:color w:val="222222"/>
          <w:sz w:val="20"/>
          <w:szCs w:val="20"/>
          <w:lang w:bidi="ar-SA"/>
        </w:rPr>
        <w:t xml:space="preserve"> can be any large or XL long-</w:t>
      </w:r>
      <w:r w:rsidRPr="005708AB">
        <w:rPr>
          <w:rFonts w:eastAsia="Times New Roman"/>
          <w:color w:val="222222"/>
          <w:sz w:val="20"/>
          <w:szCs w:val="20"/>
          <w:lang w:bidi="ar-SA"/>
        </w:rPr>
        <w:t>sleeve</w:t>
      </w:r>
      <w:proofErr w:type="gramStart"/>
      <w:r w:rsidRPr="005708AB">
        <w:rPr>
          <w:rFonts w:eastAsia="Times New Roman"/>
          <w:color w:val="222222"/>
          <w:sz w:val="20"/>
          <w:szCs w:val="20"/>
          <w:lang w:bidi="ar-SA"/>
        </w:rPr>
        <w:t xml:space="preserve"> </w:t>
      </w:r>
      <w:r>
        <w:rPr>
          <w:rFonts w:eastAsia="Times New Roman"/>
          <w:color w:val="222222"/>
          <w:sz w:val="20"/>
          <w:szCs w:val="20"/>
          <w:lang w:bidi="ar-SA"/>
        </w:rPr>
        <w:t xml:space="preserve">  </w:t>
      </w:r>
      <w:r w:rsidRPr="005708AB">
        <w:rPr>
          <w:rFonts w:eastAsia="Times New Roman"/>
          <w:color w:val="222222"/>
          <w:sz w:val="20"/>
          <w:szCs w:val="20"/>
          <w:lang w:bidi="ar-SA"/>
        </w:rPr>
        <w:t>[</w:t>
      </w:r>
      <w:proofErr w:type="gramEnd"/>
      <w:r w:rsidRPr="005708AB">
        <w:rPr>
          <w:rFonts w:eastAsia="Times New Roman"/>
          <w:color w:val="222222"/>
          <w:sz w:val="20"/>
          <w:szCs w:val="20"/>
          <w:lang w:bidi="ar-SA"/>
        </w:rPr>
        <w:t>possibly a button-up] shirt from a thrift store)</w:t>
      </w:r>
    </w:p>
    <w:p w14:paraId="73B2260D" w14:textId="6031B26C" w:rsidR="005708AB" w:rsidRPr="005708AB" w:rsidRDefault="005708AB" w:rsidP="005708AB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0"/>
          <w:szCs w:val="20"/>
          <w:lang w:bidi="ar-SA"/>
        </w:rPr>
      </w:pPr>
      <w:r>
        <w:rPr>
          <w:rFonts w:eastAsia="Times New Roman"/>
          <w:color w:val="222222"/>
          <w:sz w:val="20"/>
          <w:szCs w:val="20"/>
          <w:lang w:bidi="ar-SA"/>
        </w:rPr>
        <w:t xml:space="preserve">  </w:t>
      </w:r>
      <w:r w:rsidRPr="005708AB">
        <w:rPr>
          <w:rFonts w:eastAsia="Times New Roman"/>
          <w:color w:val="222222"/>
          <w:sz w:val="20"/>
          <w:szCs w:val="20"/>
          <w:lang w:bidi="ar-SA"/>
        </w:rPr>
        <w:t>Cold-pressed watercolor notebook</w:t>
      </w:r>
    </w:p>
    <w:p w14:paraId="35B4936F" w14:textId="77777777" w:rsidR="00EF690C" w:rsidRPr="00990AD8" w:rsidRDefault="00EF690C">
      <w:pPr>
        <w:ind w:left="120" w:right="2457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2704E9C" w14:textId="78E660A0" w:rsidR="00EF690C" w:rsidRPr="00990AD8" w:rsidRDefault="00EF690C" w:rsidP="00EF690C">
      <w:pPr>
        <w:ind w:right="2515"/>
        <w:rPr>
          <w:rFonts w:asciiTheme="minorHAnsi" w:hAnsiTheme="minorHAnsi" w:cstheme="minorHAnsi"/>
          <w:b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   </w:t>
      </w:r>
      <w:r w:rsidR="00F63550" w:rsidRPr="00990AD8">
        <w:rPr>
          <w:rFonts w:asciiTheme="minorHAnsi" w:hAnsiTheme="minorHAnsi" w:cstheme="minorHAnsi"/>
          <w:b/>
          <w:sz w:val="20"/>
          <w:szCs w:val="20"/>
          <w:u w:val="single"/>
        </w:rPr>
        <w:t>Band</w:t>
      </w:r>
    </w:p>
    <w:p w14:paraId="12F3483C" w14:textId="01A6AE10" w:rsidR="00A24BB6" w:rsidRPr="00990AD8" w:rsidRDefault="00EF690C" w:rsidP="00EF690C">
      <w:pPr>
        <w:ind w:left="120" w:right="2515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Instrument and </w:t>
      </w:r>
      <w:r w:rsidR="00F63550" w:rsidRPr="00990AD8">
        <w:rPr>
          <w:rFonts w:asciiTheme="minorHAnsi" w:hAnsiTheme="minorHAnsi" w:cstheme="minorHAnsi"/>
          <w:sz w:val="20"/>
          <w:szCs w:val="20"/>
        </w:rPr>
        <w:t>Pencil</w:t>
      </w:r>
    </w:p>
    <w:p w14:paraId="1A26D0F5" w14:textId="57B29FCD" w:rsidR="00A24BB6" w:rsidRPr="00990AD8" w:rsidRDefault="00F63550">
      <w:pPr>
        <w:pStyle w:val="BodyText"/>
        <w:spacing w:before="1"/>
        <w:ind w:left="120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Formal Uni</w:t>
      </w:r>
      <w:r w:rsidR="00006008" w:rsidRPr="00990AD8">
        <w:rPr>
          <w:rFonts w:asciiTheme="minorHAnsi" w:hAnsiTheme="minorHAnsi" w:cstheme="minorHAnsi"/>
          <w:sz w:val="20"/>
          <w:szCs w:val="20"/>
        </w:rPr>
        <w:t>form (*see Singers for more information)</w:t>
      </w:r>
    </w:p>
    <w:p w14:paraId="5E2B1275" w14:textId="77777777" w:rsidR="00A24BB6" w:rsidRPr="00990AD8" w:rsidRDefault="00A24BB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9B2B5B8" w14:textId="2FF62BC2" w:rsidR="00E05E04" w:rsidRPr="00990AD8" w:rsidRDefault="00F63550" w:rsidP="00032DBD">
      <w:pPr>
        <w:pStyle w:val="Heading1"/>
        <w:spacing w:line="267" w:lineRule="exact"/>
        <w:ind w:left="120"/>
        <w:rPr>
          <w:rFonts w:asciiTheme="minorHAnsi" w:hAnsiTheme="minorHAnsi" w:cstheme="minorHAnsi"/>
          <w:sz w:val="20"/>
          <w:szCs w:val="20"/>
          <w:u w:val="none"/>
        </w:rPr>
      </w:pPr>
      <w:r w:rsidRPr="00990AD8">
        <w:rPr>
          <w:rFonts w:asciiTheme="minorHAnsi" w:hAnsiTheme="minorHAnsi" w:cstheme="minorHAnsi"/>
          <w:sz w:val="20"/>
          <w:szCs w:val="20"/>
        </w:rPr>
        <w:t>Bible I – IV</w:t>
      </w:r>
    </w:p>
    <w:p w14:paraId="21496376" w14:textId="6E87C58D" w:rsidR="00A24BB6" w:rsidRPr="00990AD8" w:rsidRDefault="00F63550">
      <w:pPr>
        <w:pStyle w:val="BodyText"/>
        <w:ind w:left="120" w:right="2974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Paper &amp;</w:t>
      </w:r>
      <w:r w:rsidRPr="00990AD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90AD8">
        <w:rPr>
          <w:rFonts w:asciiTheme="minorHAnsi" w:hAnsiTheme="minorHAnsi" w:cstheme="minorHAnsi"/>
          <w:spacing w:val="-3"/>
          <w:sz w:val="20"/>
          <w:szCs w:val="20"/>
        </w:rPr>
        <w:t>Pencils</w:t>
      </w:r>
    </w:p>
    <w:p w14:paraId="177978E4" w14:textId="77777777" w:rsidR="00A24BB6" w:rsidRPr="00990AD8" w:rsidRDefault="00A24BB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3A049F0" w14:textId="3062062E" w:rsidR="00B23A2C" w:rsidRPr="00990AD8" w:rsidRDefault="00F63550" w:rsidP="00B23A2C">
      <w:pPr>
        <w:ind w:left="120" w:right="3627"/>
        <w:rPr>
          <w:rFonts w:asciiTheme="minorHAnsi" w:hAnsiTheme="minorHAnsi" w:cstheme="minorHAnsi"/>
          <w:b/>
          <w:sz w:val="20"/>
          <w:szCs w:val="20"/>
        </w:rPr>
      </w:pPr>
      <w:r w:rsidRPr="00990AD8">
        <w:rPr>
          <w:rFonts w:asciiTheme="minorHAnsi" w:hAnsiTheme="minorHAnsi" w:cstheme="minorHAnsi"/>
          <w:b/>
          <w:sz w:val="20"/>
          <w:szCs w:val="20"/>
          <w:u w:val="single"/>
        </w:rPr>
        <w:t>Biology</w:t>
      </w:r>
      <w:r w:rsidRPr="00990AD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C150B97" w14:textId="77777777" w:rsidR="00990AD8" w:rsidRPr="00990AD8" w:rsidRDefault="00F63550" w:rsidP="00F84B6B">
      <w:pPr>
        <w:ind w:left="120" w:right="175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Colored Pencils </w:t>
      </w:r>
    </w:p>
    <w:p w14:paraId="1585CEF1" w14:textId="1A70FFE1" w:rsidR="00A24BB6" w:rsidRPr="00990AD8" w:rsidRDefault="00F63550" w:rsidP="00F84B6B">
      <w:pPr>
        <w:ind w:left="120" w:right="175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Graph Paper</w:t>
      </w:r>
      <w:r w:rsidR="00F84B6B" w:rsidRPr="00990AD8">
        <w:rPr>
          <w:rFonts w:asciiTheme="minorHAnsi" w:hAnsiTheme="minorHAnsi" w:cstheme="minorHAnsi"/>
          <w:sz w:val="20"/>
          <w:szCs w:val="20"/>
        </w:rPr>
        <w:t xml:space="preserve"> &amp; Loose Leaf Paper</w:t>
      </w:r>
    </w:p>
    <w:p w14:paraId="5130D096" w14:textId="5F07CC3A" w:rsidR="00B23A2C" w:rsidRPr="00990AD8" w:rsidRDefault="00B23A2C" w:rsidP="00B23A2C">
      <w:pPr>
        <w:ind w:right="2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   Bird Identification App.</w:t>
      </w:r>
      <w:r w:rsidR="00A67118" w:rsidRPr="00990AD8">
        <w:rPr>
          <w:rFonts w:asciiTheme="minorHAnsi" w:hAnsiTheme="minorHAnsi" w:cstheme="minorHAnsi"/>
          <w:sz w:val="20"/>
          <w:szCs w:val="20"/>
        </w:rPr>
        <w:t xml:space="preserve"> or book </w:t>
      </w:r>
      <w:r w:rsidRPr="00990A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45B8C9" w14:textId="77777777" w:rsidR="00F84B6B" w:rsidRPr="00990AD8" w:rsidRDefault="00B23A2C" w:rsidP="00B23A2C">
      <w:pPr>
        <w:ind w:right="2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   Wildflower Identification App.</w:t>
      </w:r>
      <w:r w:rsidR="00A67118" w:rsidRPr="00990AD8">
        <w:rPr>
          <w:rFonts w:asciiTheme="minorHAnsi" w:hAnsiTheme="minorHAnsi" w:cstheme="minorHAnsi"/>
          <w:sz w:val="20"/>
          <w:szCs w:val="20"/>
        </w:rPr>
        <w:t xml:space="preserve"> or book </w:t>
      </w:r>
    </w:p>
    <w:p w14:paraId="3068A762" w14:textId="140F35B3" w:rsidR="00EF690C" w:rsidRPr="00990AD8" w:rsidRDefault="00F84B6B" w:rsidP="00B23A2C">
      <w:pPr>
        <w:ind w:right="2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   1.5” 3-Ring Binder </w:t>
      </w:r>
      <w:r w:rsidR="00B23A2C" w:rsidRPr="00990A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701A07" w14:textId="2A95C846" w:rsidR="00B23A2C" w:rsidRPr="00990AD8" w:rsidRDefault="00BD6F6A" w:rsidP="00B23A2C">
      <w:pPr>
        <w:ind w:right="2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D08F1DB" w14:textId="245AC09F" w:rsidR="009320D7" w:rsidRPr="00990AD8" w:rsidRDefault="00BD6F6A" w:rsidP="00BD6F6A">
      <w:pPr>
        <w:pStyle w:val="BodyText"/>
        <w:spacing w:before="37"/>
        <w:ind w:right="3419"/>
        <w:rPr>
          <w:rFonts w:asciiTheme="minorHAnsi" w:hAnsiTheme="minorHAnsi" w:cstheme="minorHAnsi"/>
          <w:b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  </w:t>
      </w:r>
      <w:r w:rsidR="009320D7" w:rsidRPr="00990AD8">
        <w:rPr>
          <w:rFonts w:asciiTheme="minorHAnsi" w:hAnsiTheme="minorHAnsi" w:cstheme="minorHAnsi"/>
          <w:b/>
          <w:sz w:val="20"/>
          <w:szCs w:val="20"/>
          <w:u w:val="single"/>
        </w:rPr>
        <w:t>Chemistry</w:t>
      </w:r>
      <w:r w:rsidR="009320D7" w:rsidRPr="00990AD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17FC24" w14:textId="77777777" w:rsidR="00A67118" w:rsidRPr="00990AD8" w:rsidRDefault="00A67118" w:rsidP="00A67118">
      <w:pPr>
        <w:pStyle w:val="BodyText"/>
        <w:spacing w:before="37"/>
        <w:ind w:left="117" w:right="985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Scientific Calculator </w:t>
      </w:r>
    </w:p>
    <w:p w14:paraId="5E0973A9" w14:textId="4079E9FF" w:rsidR="00F84B6B" w:rsidRPr="00990AD8" w:rsidRDefault="009320D7" w:rsidP="00F84B6B">
      <w:pPr>
        <w:pStyle w:val="BodyText"/>
        <w:spacing w:before="37"/>
        <w:ind w:left="117" w:right="985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Graph Paper </w:t>
      </w:r>
      <w:r w:rsidR="00F84B6B" w:rsidRPr="00990AD8">
        <w:rPr>
          <w:rFonts w:asciiTheme="minorHAnsi" w:hAnsiTheme="minorHAnsi" w:cstheme="minorHAnsi"/>
          <w:sz w:val="20"/>
          <w:szCs w:val="20"/>
        </w:rPr>
        <w:t xml:space="preserve">&amp; Loose Leaf Paper </w:t>
      </w:r>
    </w:p>
    <w:p w14:paraId="2012A97D" w14:textId="272DD4B7" w:rsidR="00F84B6B" w:rsidRPr="00990AD8" w:rsidRDefault="00F84B6B" w:rsidP="00F84B6B">
      <w:pPr>
        <w:pStyle w:val="BodyText"/>
        <w:spacing w:before="37"/>
        <w:ind w:left="117" w:right="985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1.5” 3-Ring Binder </w:t>
      </w:r>
    </w:p>
    <w:p w14:paraId="43401A5E" w14:textId="0D406297" w:rsidR="00F84B6B" w:rsidRPr="00990AD8" w:rsidRDefault="00F84B6B" w:rsidP="00A67118">
      <w:pPr>
        <w:pStyle w:val="BodyText"/>
        <w:spacing w:before="37"/>
        <w:ind w:left="117" w:right="985"/>
        <w:rPr>
          <w:rFonts w:asciiTheme="minorHAnsi" w:hAnsiTheme="minorHAnsi" w:cstheme="minorHAnsi"/>
          <w:sz w:val="20"/>
          <w:szCs w:val="20"/>
        </w:rPr>
      </w:pPr>
    </w:p>
    <w:p w14:paraId="7A12F78B" w14:textId="0FD38E08" w:rsidR="00F84B6B" w:rsidRPr="00990AD8" w:rsidRDefault="00F84B6B" w:rsidP="00A67118">
      <w:pPr>
        <w:pStyle w:val="BodyText"/>
        <w:spacing w:before="37"/>
        <w:ind w:left="117" w:right="985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90AD8">
        <w:rPr>
          <w:rFonts w:asciiTheme="minorHAnsi" w:hAnsiTheme="minorHAnsi" w:cstheme="minorHAnsi"/>
          <w:b/>
          <w:sz w:val="20"/>
          <w:szCs w:val="20"/>
          <w:u w:val="single"/>
        </w:rPr>
        <w:t xml:space="preserve">Ecology &amp; Environmental Science </w:t>
      </w:r>
    </w:p>
    <w:p w14:paraId="76E60293" w14:textId="77777777" w:rsidR="00990AD8" w:rsidRPr="00990AD8" w:rsidRDefault="00990AD8" w:rsidP="00A67118">
      <w:pPr>
        <w:pStyle w:val="BodyText"/>
        <w:spacing w:before="37"/>
        <w:ind w:left="117" w:right="985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Composition notebook</w:t>
      </w:r>
    </w:p>
    <w:p w14:paraId="41FC7B8F" w14:textId="0D9A6374" w:rsidR="00F84B6B" w:rsidRPr="00990AD8" w:rsidRDefault="00F84B6B" w:rsidP="00A67118">
      <w:pPr>
        <w:pStyle w:val="BodyText"/>
        <w:spacing w:before="37"/>
        <w:ind w:left="117" w:right="985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Sketch Journal </w:t>
      </w:r>
    </w:p>
    <w:p w14:paraId="7BCA521D" w14:textId="77777777" w:rsidR="00990AD8" w:rsidRPr="00990AD8" w:rsidRDefault="00990AD8" w:rsidP="00A67118">
      <w:pPr>
        <w:pStyle w:val="BodyText"/>
        <w:spacing w:before="37"/>
        <w:ind w:left="117" w:right="985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Colored Pencils</w:t>
      </w:r>
    </w:p>
    <w:p w14:paraId="60B56E4E" w14:textId="76CEEF96" w:rsidR="00F84B6B" w:rsidRPr="00990AD8" w:rsidRDefault="00F84B6B" w:rsidP="00A67118">
      <w:pPr>
        <w:pStyle w:val="BodyText"/>
        <w:spacing w:before="37"/>
        <w:ind w:left="117" w:right="985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Small Water Color Kit</w:t>
      </w:r>
    </w:p>
    <w:p w14:paraId="3EC0FE34" w14:textId="4B4B5712" w:rsidR="00F84B6B" w:rsidRPr="00990AD8" w:rsidRDefault="00F84B6B" w:rsidP="00A67118">
      <w:pPr>
        <w:pStyle w:val="BodyText"/>
        <w:spacing w:before="37"/>
        <w:ind w:left="117" w:right="985"/>
        <w:rPr>
          <w:rFonts w:asciiTheme="minorHAnsi" w:hAnsiTheme="minorHAnsi" w:cstheme="minorHAnsi"/>
          <w:sz w:val="20"/>
          <w:szCs w:val="20"/>
        </w:rPr>
      </w:pPr>
      <w:proofErr w:type="spellStart"/>
      <w:r w:rsidRPr="00990AD8">
        <w:rPr>
          <w:rFonts w:asciiTheme="minorHAnsi" w:hAnsiTheme="minorHAnsi" w:cstheme="minorHAnsi"/>
          <w:sz w:val="20"/>
          <w:szCs w:val="20"/>
        </w:rPr>
        <w:t>iNaturalist</w:t>
      </w:r>
      <w:proofErr w:type="spellEnd"/>
      <w:r w:rsidRPr="00990AD8">
        <w:rPr>
          <w:rFonts w:asciiTheme="minorHAnsi" w:hAnsiTheme="minorHAnsi" w:cstheme="minorHAnsi"/>
          <w:sz w:val="20"/>
          <w:szCs w:val="20"/>
        </w:rPr>
        <w:t xml:space="preserve"> </w:t>
      </w:r>
      <w:r w:rsidR="00990AD8" w:rsidRPr="00990AD8">
        <w:rPr>
          <w:rFonts w:asciiTheme="minorHAnsi" w:hAnsiTheme="minorHAnsi" w:cstheme="minorHAnsi"/>
          <w:sz w:val="20"/>
          <w:szCs w:val="20"/>
        </w:rPr>
        <w:t>-account using school email</w:t>
      </w:r>
    </w:p>
    <w:p w14:paraId="64E23BD4" w14:textId="4A667BF5" w:rsidR="009320D7" w:rsidRPr="00990AD8" w:rsidRDefault="00F84B6B" w:rsidP="00F84B6B">
      <w:pPr>
        <w:pStyle w:val="BodyText"/>
        <w:spacing w:before="37"/>
        <w:ind w:right="2216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7593ADA1" w14:textId="77777777" w:rsidR="005708AB" w:rsidRDefault="005708AB" w:rsidP="00EF690C">
      <w:pPr>
        <w:pStyle w:val="BodyText"/>
        <w:spacing w:before="1"/>
        <w:ind w:firstLine="117"/>
        <w:rPr>
          <w:rFonts w:asciiTheme="minorHAnsi" w:hAnsiTheme="minorHAnsi" w:cstheme="minorHAnsi"/>
          <w:b/>
          <w:sz w:val="20"/>
          <w:szCs w:val="20"/>
        </w:rPr>
      </w:pPr>
    </w:p>
    <w:p w14:paraId="645825F6" w14:textId="097F595B" w:rsidR="00A24BB6" w:rsidRPr="00990AD8" w:rsidRDefault="00127D3F" w:rsidP="00EF690C">
      <w:pPr>
        <w:pStyle w:val="BodyText"/>
        <w:spacing w:before="1"/>
        <w:ind w:firstLine="117"/>
        <w:rPr>
          <w:rFonts w:asciiTheme="minorHAnsi" w:hAnsiTheme="minorHAnsi" w:cstheme="minorHAnsi"/>
          <w:sz w:val="20"/>
          <w:szCs w:val="20"/>
        </w:rPr>
      </w:pPr>
      <w:r w:rsidRPr="00990AD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09B5E8A" wp14:editId="09D399FA">
                <wp:simplePos x="0" y="0"/>
                <wp:positionH relativeFrom="page">
                  <wp:posOffset>4115435</wp:posOffset>
                </wp:positionH>
                <wp:positionV relativeFrom="paragraph">
                  <wp:posOffset>153035</wp:posOffset>
                </wp:positionV>
                <wp:extent cx="1475740" cy="0"/>
                <wp:effectExtent l="10160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2BEB2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05pt,12.05pt" to="44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Rl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" strokeweight=".72pt">
                <w10:wrap anchorx="page"/>
              </v:line>
            </w:pict>
          </mc:Fallback>
        </mc:AlternateContent>
      </w:r>
      <w:r w:rsidR="00F63550" w:rsidRPr="00990AD8">
        <w:rPr>
          <w:rFonts w:asciiTheme="minorHAnsi" w:hAnsiTheme="minorHAnsi" w:cstheme="minorHAnsi"/>
          <w:b/>
          <w:sz w:val="20"/>
          <w:szCs w:val="20"/>
        </w:rPr>
        <w:t>Economics (2</w:t>
      </w:r>
      <w:r w:rsidR="00F63550" w:rsidRPr="00990AD8">
        <w:rPr>
          <w:rFonts w:asciiTheme="minorHAnsi" w:hAnsiTheme="minorHAnsi" w:cstheme="minorHAnsi"/>
          <w:b/>
          <w:sz w:val="20"/>
          <w:szCs w:val="20"/>
          <w:vertAlign w:val="superscript"/>
        </w:rPr>
        <w:t>nd</w:t>
      </w:r>
      <w:r w:rsidR="00F63550" w:rsidRPr="00990AD8">
        <w:rPr>
          <w:rFonts w:asciiTheme="minorHAnsi" w:hAnsiTheme="minorHAnsi" w:cstheme="minorHAnsi"/>
          <w:b/>
          <w:sz w:val="20"/>
          <w:szCs w:val="20"/>
        </w:rPr>
        <w:t xml:space="preserve"> Semester)</w:t>
      </w:r>
    </w:p>
    <w:p w14:paraId="24B542F5" w14:textId="77777777" w:rsidR="00A24BB6" w:rsidRPr="00990AD8" w:rsidRDefault="00F63550">
      <w:pPr>
        <w:pStyle w:val="BodyText"/>
        <w:ind w:left="117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Mechanical pencil</w:t>
      </w:r>
    </w:p>
    <w:p w14:paraId="58D67CC1" w14:textId="407D981E" w:rsidR="00A24BB6" w:rsidRPr="00990AD8" w:rsidRDefault="00F63550">
      <w:pPr>
        <w:pStyle w:val="BodyText"/>
        <w:spacing w:before="1"/>
        <w:ind w:left="117" w:right="13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Black &amp; white fixed-page notebook </w:t>
      </w:r>
      <w:r w:rsidR="00E05E04" w:rsidRPr="00990AD8">
        <w:rPr>
          <w:rFonts w:asciiTheme="minorHAnsi" w:hAnsiTheme="minorHAnsi" w:cstheme="minorHAnsi"/>
          <w:sz w:val="20"/>
          <w:szCs w:val="20"/>
        </w:rPr>
        <w:br/>
      </w:r>
      <w:r w:rsidRPr="00990AD8">
        <w:rPr>
          <w:rFonts w:asciiTheme="minorHAnsi" w:hAnsiTheme="minorHAnsi" w:cstheme="minorHAnsi"/>
          <w:sz w:val="20"/>
          <w:szCs w:val="20"/>
        </w:rPr>
        <w:t>(no spiral notebooks allowed)</w:t>
      </w:r>
    </w:p>
    <w:p w14:paraId="2D419DB4" w14:textId="77777777" w:rsidR="00857B46" w:rsidRPr="00990AD8" w:rsidRDefault="00857B46">
      <w:pPr>
        <w:pStyle w:val="BodyText"/>
        <w:spacing w:before="1"/>
        <w:ind w:left="117" w:right="132"/>
        <w:rPr>
          <w:rFonts w:asciiTheme="minorHAnsi" w:hAnsiTheme="minorHAnsi" w:cstheme="minorHAnsi"/>
          <w:sz w:val="20"/>
          <w:szCs w:val="20"/>
        </w:rPr>
      </w:pPr>
    </w:p>
    <w:p w14:paraId="4E3B4506" w14:textId="3D78F4D2" w:rsidR="00A24BB6" w:rsidRPr="00990AD8" w:rsidRDefault="009320D7">
      <w:pPr>
        <w:pStyle w:val="Heading1"/>
        <w:spacing w:line="267" w:lineRule="exact"/>
        <w:rPr>
          <w:rFonts w:asciiTheme="minorHAnsi" w:hAnsiTheme="minorHAnsi" w:cstheme="minorHAnsi"/>
          <w:sz w:val="20"/>
          <w:szCs w:val="20"/>
          <w:u w:val="none"/>
        </w:rPr>
      </w:pPr>
      <w:r w:rsidRPr="00990AD8">
        <w:rPr>
          <w:rFonts w:asciiTheme="minorHAnsi" w:hAnsiTheme="minorHAnsi" w:cstheme="minorHAnsi"/>
          <w:sz w:val="20"/>
          <w:szCs w:val="20"/>
        </w:rPr>
        <w:t>English I – IV &amp; Dual-Credit English</w:t>
      </w:r>
    </w:p>
    <w:p w14:paraId="41D8948C" w14:textId="0143E1B4" w:rsidR="00990AD8" w:rsidRDefault="00990AD8">
      <w:pPr>
        <w:pStyle w:val="BodyText"/>
        <w:spacing w:line="267" w:lineRule="exact"/>
        <w:ind w:left="11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Small notebook/Journal for note taking/brainstorming</w:t>
      </w:r>
    </w:p>
    <w:p w14:paraId="243678C7" w14:textId="080D0F87" w:rsidR="00990AD8" w:rsidRDefault="00990AD8">
      <w:pPr>
        <w:pStyle w:val="BodyText"/>
        <w:spacing w:line="267" w:lineRule="exact"/>
        <w:ind w:left="11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Black/Blue pens</w:t>
      </w:r>
    </w:p>
    <w:p w14:paraId="7819596C" w14:textId="0233EC44" w:rsidR="00990AD8" w:rsidRDefault="00990AD8">
      <w:pPr>
        <w:pStyle w:val="BodyText"/>
        <w:spacing w:line="267" w:lineRule="exact"/>
        <w:ind w:left="117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Highlighters –</w:t>
      </w:r>
      <w:r>
        <w:rPr>
          <w:rFonts w:asciiTheme="minorHAnsi" w:hAnsiTheme="minorHAnsi" w:cstheme="minorHAnsi"/>
          <w:sz w:val="20"/>
          <w:szCs w:val="20"/>
        </w:rPr>
        <w:t>any 2-3 colors</w:t>
      </w:r>
    </w:p>
    <w:p w14:paraId="52D3CBB3" w14:textId="2BDC69EE" w:rsidR="00A24BB6" w:rsidRPr="00990AD8" w:rsidRDefault="00502B59">
      <w:pPr>
        <w:pStyle w:val="BodyText"/>
        <w:spacing w:line="267" w:lineRule="exact"/>
        <w:ind w:left="117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College Ruled loose-leaf paper </w:t>
      </w:r>
    </w:p>
    <w:p w14:paraId="496B0630" w14:textId="3DE1349C" w:rsidR="00F840EE" w:rsidRPr="00990AD8" w:rsidRDefault="00990AD8" w:rsidP="00502B59">
      <w:pPr>
        <w:pStyle w:val="BodyText"/>
        <w:spacing w:before="1"/>
        <w:ind w:right="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F840EE" w:rsidRPr="00990AD8">
        <w:rPr>
          <w:rFonts w:asciiTheme="minorHAnsi" w:hAnsiTheme="minorHAnsi" w:cstheme="minorHAnsi"/>
          <w:sz w:val="20"/>
          <w:szCs w:val="20"/>
        </w:rPr>
        <w:t xml:space="preserve">Local library card </w:t>
      </w:r>
    </w:p>
    <w:p w14:paraId="0890FA4E" w14:textId="77777777" w:rsidR="00A24BB6" w:rsidRPr="00990AD8" w:rsidRDefault="00A24BB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CDF3B95" w14:textId="77777777" w:rsidR="00A24BB6" w:rsidRPr="00990AD8" w:rsidRDefault="00F63550">
      <w:pPr>
        <w:pStyle w:val="Heading1"/>
        <w:rPr>
          <w:rFonts w:asciiTheme="minorHAnsi" w:hAnsiTheme="minorHAnsi" w:cstheme="minorHAnsi"/>
          <w:sz w:val="20"/>
          <w:szCs w:val="20"/>
          <w:u w:val="none"/>
        </w:rPr>
      </w:pPr>
      <w:r w:rsidRPr="00990AD8">
        <w:rPr>
          <w:rFonts w:asciiTheme="minorHAnsi" w:hAnsiTheme="minorHAnsi" w:cstheme="minorHAnsi"/>
          <w:sz w:val="20"/>
          <w:szCs w:val="20"/>
        </w:rPr>
        <w:t>Health</w:t>
      </w:r>
    </w:p>
    <w:p w14:paraId="5AFD9446" w14:textId="58CA7EBC" w:rsidR="00A24BB6" w:rsidRPr="00990AD8" w:rsidRDefault="00F63550">
      <w:pPr>
        <w:pStyle w:val="BodyText"/>
        <w:spacing w:before="1"/>
        <w:ind w:left="117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Writing tools and paper</w:t>
      </w:r>
    </w:p>
    <w:p w14:paraId="6B6CDC05" w14:textId="77777777" w:rsidR="009320D7" w:rsidRPr="00990AD8" w:rsidRDefault="009320D7">
      <w:pPr>
        <w:pStyle w:val="BodyText"/>
        <w:spacing w:before="1"/>
        <w:ind w:left="117"/>
        <w:rPr>
          <w:rFonts w:asciiTheme="minorHAnsi" w:hAnsiTheme="minorHAnsi" w:cstheme="minorHAnsi"/>
          <w:sz w:val="20"/>
          <w:szCs w:val="20"/>
        </w:rPr>
      </w:pPr>
    </w:p>
    <w:p w14:paraId="64349CA7" w14:textId="4A4190F8" w:rsidR="009320D7" w:rsidRPr="00990AD8" w:rsidRDefault="009320D7">
      <w:pPr>
        <w:pStyle w:val="BodyText"/>
        <w:spacing w:before="1"/>
        <w:ind w:left="117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90AD8">
        <w:rPr>
          <w:rFonts w:asciiTheme="minorHAnsi" w:hAnsiTheme="minorHAnsi" w:cstheme="minorHAnsi"/>
          <w:b/>
          <w:sz w:val="20"/>
          <w:szCs w:val="20"/>
          <w:u w:val="single"/>
        </w:rPr>
        <w:t>Life Skills- Home Economics</w:t>
      </w:r>
    </w:p>
    <w:p w14:paraId="50635C53" w14:textId="5DC27ECB" w:rsidR="009320D7" w:rsidRPr="00990AD8" w:rsidRDefault="00217010">
      <w:pPr>
        <w:pStyle w:val="BodyText"/>
        <w:spacing w:before="1"/>
        <w:ind w:left="11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1” binder with 8</w:t>
      </w:r>
      <w:bookmarkStart w:id="0" w:name="_GoBack"/>
      <w:bookmarkEnd w:id="0"/>
      <w:r w:rsidR="009320D7" w:rsidRPr="00990AD8">
        <w:rPr>
          <w:rFonts w:asciiTheme="minorHAnsi" w:hAnsiTheme="minorHAnsi" w:cstheme="minorHAnsi"/>
          <w:sz w:val="20"/>
          <w:szCs w:val="20"/>
        </w:rPr>
        <w:t xml:space="preserve">-tab dividers </w:t>
      </w:r>
    </w:p>
    <w:p w14:paraId="4D2E36C4" w14:textId="77777777" w:rsidR="00A24BB6" w:rsidRPr="00990AD8" w:rsidRDefault="00A24BB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F50F902" w14:textId="77777777" w:rsidR="00AC6558" w:rsidRPr="00990AD8" w:rsidRDefault="00F63550" w:rsidP="00AC6558">
      <w:pPr>
        <w:ind w:left="117" w:right="686"/>
        <w:rPr>
          <w:rFonts w:asciiTheme="minorHAnsi" w:hAnsiTheme="minorHAnsi" w:cstheme="minorHAnsi"/>
          <w:b/>
          <w:sz w:val="20"/>
          <w:szCs w:val="20"/>
        </w:rPr>
      </w:pPr>
      <w:r w:rsidRPr="00990AD8">
        <w:rPr>
          <w:rFonts w:asciiTheme="minorHAnsi" w:hAnsiTheme="minorHAnsi" w:cstheme="minorHAnsi"/>
          <w:b/>
          <w:sz w:val="20"/>
          <w:szCs w:val="20"/>
          <w:u w:val="single"/>
        </w:rPr>
        <w:t>Life Skills – Shop</w:t>
      </w:r>
      <w:r w:rsidRPr="00990AD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F7E848" w14:textId="7AE67111" w:rsidR="00A24BB6" w:rsidRPr="00990AD8" w:rsidRDefault="00AC6558" w:rsidP="00AC6558">
      <w:pPr>
        <w:ind w:left="117" w:right="686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Work Clothes and closed-toe s</w:t>
      </w:r>
      <w:r w:rsidR="00F63550" w:rsidRPr="00990AD8">
        <w:rPr>
          <w:rFonts w:asciiTheme="minorHAnsi" w:hAnsiTheme="minorHAnsi" w:cstheme="minorHAnsi"/>
          <w:sz w:val="20"/>
          <w:szCs w:val="20"/>
        </w:rPr>
        <w:t>hoes</w:t>
      </w:r>
    </w:p>
    <w:p w14:paraId="758C9B40" w14:textId="77777777" w:rsidR="00006008" w:rsidRPr="00990AD8" w:rsidRDefault="00006008" w:rsidP="00AC6558">
      <w:pPr>
        <w:ind w:left="117" w:right="686"/>
        <w:rPr>
          <w:rFonts w:asciiTheme="minorHAnsi" w:hAnsiTheme="minorHAnsi" w:cstheme="minorHAnsi"/>
          <w:sz w:val="20"/>
          <w:szCs w:val="20"/>
        </w:rPr>
      </w:pPr>
    </w:p>
    <w:p w14:paraId="5A5FFF7C" w14:textId="77777777" w:rsidR="00006008" w:rsidRPr="00990AD8" w:rsidRDefault="00006008" w:rsidP="00006008">
      <w:pPr>
        <w:pStyle w:val="Heading1"/>
        <w:rPr>
          <w:rFonts w:asciiTheme="minorHAnsi" w:hAnsiTheme="minorHAnsi" w:cstheme="minorHAnsi"/>
          <w:sz w:val="20"/>
          <w:szCs w:val="20"/>
          <w:u w:val="none"/>
        </w:rPr>
      </w:pPr>
      <w:proofErr w:type="spellStart"/>
      <w:r w:rsidRPr="00990AD8">
        <w:rPr>
          <w:rFonts w:asciiTheme="minorHAnsi" w:hAnsiTheme="minorHAnsi" w:cstheme="minorHAnsi"/>
          <w:sz w:val="20"/>
          <w:szCs w:val="20"/>
        </w:rPr>
        <w:t>Lodian</w:t>
      </w:r>
      <w:proofErr w:type="spellEnd"/>
      <w:r w:rsidRPr="00990AD8">
        <w:rPr>
          <w:rFonts w:asciiTheme="minorHAnsi" w:hAnsiTheme="minorHAnsi" w:cstheme="minorHAnsi"/>
          <w:sz w:val="20"/>
          <w:szCs w:val="20"/>
        </w:rPr>
        <w:t xml:space="preserve"> Singers</w:t>
      </w:r>
    </w:p>
    <w:p w14:paraId="0589A269" w14:textId="4932A6C3" w:rsidR="00D053BE" w:rsidRDefault="00D053BE" w:rsidP="00006008">
      <w:pPr>
        <w:pStyle w:val="BodyText"/>
        <w:spacing w:before="1"/>
        <w:ind w:left="11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visit </w:t>
      </w:r>
      <w:r w:rsidRPr="00D053BE">
        <w:rPr>
          <w:rFonts w:asciiTheme="minorHAnsi" w:hAnsiTheme="minorHAnsi" w:cstheme="minorHAnsi"/>
          <w:b/>
          <w:sz w:val="20"/>
          <w:szCs w:val="20"/>
        </w:rPr>
        <w:t>StageAccents.com</w:t>
      </w:r>
      <w:r>
        <w:rPr>
          <w:rFonts w:asciiTheme="minorHAnsi" w:hAnsiTheme="minorHAnsi" w:cstheme="minorHAnsi"/>
          <w:sz w:val="20"/>
          <w:szCs w:val="20"/>
        </w:rPr>
        <w:t xml:space="preserve"> to order band/singers uniforms</w:t>
      </w:r>
    </w:p>
    <w:p w14:paraId="373461E1" w14:textId="2687599D" w:rsidR="00D053BE" w:rsidRDefault="00D053BE" w:rsidP="00006008">
      <w:pPr>
        <w:pStyle w:val="BodyText"/>
        <w:spacing w:before="1"/>
        <w:ind w:left="117"/>
        <w:rPr>
          <w:rFonts w:asciiTheme="minorHAnsi" w:hAnsiTheme="minorHAnsi" w:cstheme="minorHAnsi"/>
          <w:sz w:val="19"/>
          <w:szCs w:val="19"/>
        </w:rPr>
      </w:pPr>
      <w:r w:rsidRPr="00D053BE">
        <w:rPr>
          <w:rFonts w:asciiTheme="minorHAnsi" w:hAnsiTheme="minorHAnsi" w:cstheme="minorHAnsi"/>
          <w:sz w:val="19"/>
          <w:szCs w:val="19"/>
        </w:rPr>
        <w:t>Boy</w:t>
      </w:r>
      <w:r>
        <w:rPr>
          <w:rFonts w:asciiTheme="minorHAnsi" w:hAnsiTheme="minorHAnsi" w:cstheme="minorHAnsi"/>
          <w:sz w:val="19"/>
          <w:szCs w:val="19"/>
        </w:rPr>
        <w:t>’</w:t>
      </w:r>
      <w:r w:rsidRPr="00D053BE">
        <w:rPr>
          <w:rFonts w:asciiTheme="minorHAnsi" w:hAnsiTheme="minorHAnsi" w:cstheme="minorHAnsi"/>
          <w:sz w:val="19"/>
          <w:szCs w:val="19"/>
        </w:rPr>
        <w:t>s Ensemble</w:t>
      </w:r>
      <w:r>
        <w:rPr>
          <w:rFonts w:asciiTheme="minorHAnsi" w:hAnsiTheme="minorHAnsi" w:cstheme="minorHAnsi"/>
          <w:sz w:val="19"/>
          <w:szCs w:val="19"/>
        </w:rPr>
        <w:t>- order number 8500 (</w:t>
      </w:r>
      <w:r w:rsidRPr="00D053BE">
        <w:rPr>
          <w:rFonts w:asciiTheme="minorHAnsi" w:hAnsiTheme="minorHAnsi" w:cstheme="minorHAnsi"/>
          <w:sz w:val="19"/>
          <w:szCs w:val="19"/>
        </w:rPr>
        <w:t>w/ cummerbund &amp; bow tie</w:t>
      </w:r>
      <w:r>
        <w:rPr>
          <w:rFonts w:asciiTheme="minorHAnsi" w:hAnsiTheme="minorHAnsi" w:cstheme="minorHAnsi"/>
          <w:sz w:val="19"/>
          <w:szCs w:val="19"/>
        </w:rPr>
        <w:t>)</w:t>
      </w:r>
    </w:p>
    <w:p w14:paraId="4FA48D87" w14:textId="0C1D84E7" w:rsidR="00D053BE" w:rsidRPr="00D053BE" w:rsidRDefault="00D053BE" w:rsidP="00006008">
      <w:pPr>
        <w:pStyle w:val="BodyText"/>
        <w:spacing w:before="1"/>
        <w:ind w:left="117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Girl’s Wisteria Dress- order number 8836 (w/ jeweled pin)</w:t>
      </w:r>
    </w:p>
    <w:p w14:paraId="069AC78F" w14:textId="6930D90F" w:rsidR="00006008" w:rsidRPr="00990AD8" w:rsidRDefault="00C01348" w:rsidP="00006008">
      <w:pPr>
        <w:pStyle w:val="BodyText"/>
        <w:spacing w:before="1"/>
        <w:ind w:left="117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C</w:t>
      </w:r>
      <w:r w:rsidR="00006008" w:rsidRPr="00990AD8">
        <w:rPr>
          <w:rFonts w:asciiTheme="minorHAnsi" w:hAnsiTheme="minorHAnsi" w:cstheme="minorHAnsi"/>
          <w:sz w:val="20"/>
          <w:szCs w:val="20"/>
        </w:rPr>
        <w:t xml:space="preserve">heck with Pastor </w:t>
      </w:r>
      <w:proofErr w:type="spellStart"/>
      <w:r w:rsidR="00006008" w:rsidRPr="00990AD8">
        <w:rPr>
          <w:rFonts w:asciiTheme="minorHAnsi" w:hAnsiTheme="minorHAnsi" w:cstheme="minorHAnsi"/>
          <w:sz w:val="20"/>
          <w:szCs w:val="20"/>
        </w:rPr>
        <w:t>Mahn</w:t>
      </w:r>
      <w:proofErr w:type="spellEnd"/>
      <w:r w:rsidR="00006008" w:rsidRPr="00990AD8">
        <w:rPr>
          <w:rFonts w:asciiTheme="minorHAnsi" w:hAnsiTheme="minorHAnsi" w:cstheme="minorHAnsi"/>
          <w:sz w:val="20"/>
          <w:szCs w:val="20"/>
        </w:rPr>
        <w:t xml:space="preserve"> for </w:t>
      </w:r>
      <w:r w:rsidR="00217010">
        <w:rPr>
          <w:rFonts w:asciiTheme="minorHAnsi" w:hAnsiTheme="minorHAnsi" w:cstheme="minorHAnsi"/>
          <w:sz w:val="20"/>
          <w:szCs w:val="20"/>
        </w:rPr>
        <w:t xml:space="preserve">used </w:t>
      </w:r>
      <w:r w:rsidR="00006008" w:rsidRPr="00990AD8">
        <w:rPr>
          <w:rFonts w:asciiTheme="minorHAnsi" w:hAnsiTheme="minorHAnsi" w:cstheme="minorHAnsi"/>
          <w:sz w:val="20"/>
          <w:szCs w:val="20"/>
        </w:rPr>
        <w:t xml:space="preserve">items he might have </w:t>
      </w:r>
      <w:r w:rsidRPr="00990AD8">
        <w:rPr>
          <w:rFonts w:asciiTheme="minorHAnsi" w:hAnsiTheme="minorHAnsi" w:cstheme="minorHAnsi"/>
          <w:sz w:val="20"/>
          <w:szCs w:val="20"/>
        </w:rPr>
        <w:t>on hand.</w:t>
      </w:r>
    </w:p>
    <w:p w14:paraId="55488696" w14:textId="77777777" w:rsidR="00006008" w:rsidRPr="00990AD8" w:rsidRDefault="00006008" w:rsidP="00AC6558">
      <w:pPr>
        <w:ind w:left="117" w:right="686"/>
        <w:rPr>
          <w:rFonts w:asciiTheme="minorHAnsi" w:hAnsiTheme="minorHAnsi" w:cstheme="minorHAnsi"/>
          <w:sz w:val="20"/>
          <w:szCs w:val="20"/>
        </w:rPr>
      </w:pPr>
    </w:p>
    <w:p w14:paraId="4DA7A65D" w14:textId="6F939869" w:rsidR="00A24BB6" w:rsidRPr="00990AD8" w:rsidRDefault="00EF690C" w:rsidP="00EF690C">
      <w:pPr>
        <w:pStyle w:val="Heading1"/>
        <w:ind w:left="0"/>
        <w:rPr>
          <w:rFonts w:asciiTheme="minorHAnsi" w:hAnsiTheme="minorHAnsi" w:cstheme="minorHAnsi"/>
          <w:sz w:val="20"/>
          <w:szCs w:val="20"/>
          <w:u w:val="none"/>
        </w:rPr>
      </w:pPr>
      <w:r w:rsidRPr="00990AD8"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   </w:t>
      </w:r>
      <w:r w:rsidR="00F63550" w:rsidRPr="00990AD8">
        <w:rPr>
          <w:rFonts w:asciiTheme="minorHAnsi" w:hAnsiTheme="minorHAnsi" w:cstheme="minorHAnsi"/>
          <w:sz w:val="20"/>
          <w:szCs w:val="20"/>
        </w:rPr>
        <w:t>Physical Education</w:t>
      </w:r>
    </w:p>
    <w:p w14:paraId="33A620EB" w14:textId="77777777" w:rsidR="00A24BB6" w:rsidRPr="00990AD8" w:rsidRDefault="00F63550">
      <w:pPr>
        <w:pStyle w:val="BodyText"/>
        <w:spacing w:before="1"/>
        <w:ind w:left="117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Spiral Notebook</w:t>
      </w:r>
    </w:p>
    <w:p w14:paraId="074996C4" w14:textId="5B1920D1" w:rsidR="00A24BB6" w:rsidRPr="00990AD8" w:rsidRDefault="00F63550" w:rsidP="00AC6558">
      <w:pPr>
        <w:pStyle w:val="BodyText"/>
        <w:ind w:left="117" w:right="-34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PE Uniform; T-Shirt and Shorts</w:t>
      </w:r>
      <w:r w:rsidR="00E05E04" w:rsidRPr="00990AD8">
        <w:rPr>
          <w:rFonts w:asciiTheme="minorHAnsi" w:hAnsiTheme="minorHAnsi" w:cstheme="minorHAnsi"/>
          <w:sz w:val="20"/>
          <w:szCs w:val="20"/>
        </w:rPr>
        <w:t xml:space="preserve"> </w:t>
      </w:r>
      <w:r w:rsidR="00AC6558" w:rsidRPr="00990AD8">
        <w:rPr>
          <w:rFonts w:asciiTheme="minorHAnsi" w:hAnsiTheme="minorHAnsi" w:cstheme="minorHAnsi"/>
          <w:sz w:val="20"/>
          <w:szCs w:val="20"/>
        </w:rPr>
        <w:t>(2 sets suggested)</w:t>
      </w:r>
    </w:p>
    <w:p w14:paraId="7CFD43D8" w14:textId="77777777" w:rsidR="00AC6558" w:rsidRPr="00990AD8" w:rsidRDefault="00AC6558" w:rsidP="00AC6558">
      <w:pPr>
        <w:pStyle w:val="BodyText"/>
        <w:ind w:left="117" w:right="1361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Lock for locker- Purchase from school for $5</w:t>
      </w:r>
    </w:p>
    <w:p w14:paraId="2725B325" w14:textId="26C991DA" w:rsidR="00AC6558" w:rsidRPr="00990AD8" w:rsidRDefault="00AC6558" w:rsidP="00AC6558">
      <w:pPr>
        <w:pStyle w:val="BodyText"/>
        <w:ind w:right="1361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  *Please purchase uniforms and lock in office </w:t>
      </w:r>
    </w:p>
    <w:p w14:paraId="2D2983F1" w14:textId="53E1EA5F" w:rsidR="00A24BB6" w:rsidRPr="00990AD8" w:rsidRDefault="00F63550">
      <w:pPr>
        <w:pStyle w:val="BodyText"/>
        <w:ind w:left="117" w:right="1361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Athletic Shoes</w:t>
      </w:r>
    </w:p>
    <w:p w14:paraId="1CE90EEA" w14:textId="33EDD6AA" w:rsidR="00857B46" w:rsidRPr="00990AD8" w:rsidRDefault="00857B46">
      <w:pPr>
        <w:pStyle w:val="BodyText"/>
        <w:ind w:left="117" w:right="1361"/>
        <w:rPr>
          <w:rFonts w:asciiTheme="minorHAnsi" w:hAnsiTheme="minorHAnsi" w:cstheme="minorHAnsi"/>
          <w:sz w:val="20"/>
          <w:szCs w:val="20"/>
        </w:rPr>
      </w:pPr>
    </w:p>
    <w:p w14:paraId="4650FF50" w14:textId="3C286F7D" w:rsidR="00857B46" w:rsidRPr="00990AD8" w:rsidRDefault="00857B46" w:rsidP="005708AB">
      <w:pPr>
        <w:pStyle w:val="BodyText"/>
        <w:ind w:right="136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574A15" w14:textId="630D2C44" w:rsidR="00A24BB6" w:rsidRPr="00990AD8" w:rsidRDefault="005708AB" w:rsidP="005708AB">
      <w:pPr>
        <w:pStyle w:val="Heading1"/>
        <w:ind w:left="0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  <w:u w:val="none"/>
        </w:rPr>
        <w:t xml:space="preserve">   </w:t>
      </w:r>
      <w:r w:rsidR="00F63550" w:rsidRPr="00990AD8">
        <w:rPr>
          <w:rFonts w:asciiTheme="minorHAnsi" w:hAnsiTheme="minorHAnsi" w:cstheme="minorHAnsi"/>
          <w:sz w:val="20"/>
          <w:szCs w:val="20"/>
        </w:rPr>
        <w:t>Spanish I &amp; II</w:t>
      </w:r>
    </w:p>
    <w:p w14:paraId="67C1BC87" w14:textId="7AD56630" w:rsidR="00A24BB6" w:rsidRPr="00990AD8" w:rsidRDefault="006D24BA">
      <w:pPr>
        <w:pStyle w:val="BodyText"/>
        <w:ind w:left="117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Composition Notebook </w:t>
      </w:r>
    </w:p>
    <w:p w14:paraId="0E6A6A07" w14:textId="77777777" w:rsidR="00A24BB6" w:rsidRPr="00990AD8" w:rsidRDefault="00A24BB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3723FFF" w14:textId="77777777" w:rsidR="00A24BB6" w:rsidRPr="00990AD8" w:rsidRDefault="00F63550">
      <w:pPr>
        <w:pStyle w:val="Heading1"/>
        <w:spacing w:before="1"/>
        <w:rPr>
          <w:rFonts w:asciiTheme="minorHAnsi" w:hAnsiTheme="minorHAnsi" w:cstheme="minorHAnsi"/>
          <w:sz w:val="20"/>
          <w:szCs w:val="20"/>
          <w:u w:val="none"/>
        </w:rPr>
      </w:pPr>
      <w:r w:rsidRPr="00990AD8">
        <w:rPr>
          <w:rFonts w:asciiTheme="minorHAnsi" w:hAnsiTheme="minorHAnsi" w:cstheme="minorHAnsi"/>
          <w:sz w:val="20"/>
          <w:szCs w:val="20"/>
        </w:rPr>
        <w:t>United States Government</w:t>
      </w:r>
    </w:p>
    <w:p w14:paraId="710DEEFA" w14:textId="489023A3" w:rsidR="00A24BB6" w:rsidRPr="00990AD8" w:rsidRDefault="00F63550">
      <w:pPr>
        <w:pStyle w:val="BodyText"/>
        <w:ind w:left="117" w:right="13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Black &amp; white fixed-page notebook </w:t>
      </w:r>
      <w:r w:rsidR="00E05E04" w:rsidRPr="00990AD8">
        <w:rPr>
          <w:rFonts w:asciiTheme="minorHAnsi" w:hAnsiTheme="minorHAnsi" w:cstheme="minorHAnsi"/>
          <w:sz w:val="20"/>
          <w:szCs w:val="20"/>
        </w:rPr>
        <w:br/>
      </w:r>
      <w:r w:rsidRPr="00990AD8">
        <w:rPr>
          <w:rFonts w:asciiTheme="minorHAnsi" w:hAnsiTheme="minorHAnsi" w:cstheme="minorHAnsi"/>
          <w:sz w:val="20"/>
          <w:szCs w:val="20"/>
        </w:rPr>
        <w:t>(no spiral notebooks allowed)</w:t>
      </w:r>
    </w:p>
    <w:p w14:paraId="5CB40D0A" w14:textId="76085F5B" w:rsidR="00AC6558" w:rsidRPr="00990AD8" w:rsidRDefault="00AC6558">
      <w:pPr>
        <w:pStyle w:val="BodyText"/>
        <w:ind w:left="117" w:right="13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1- </w:t>
      </w:r>
      <w:r w:rsidR="00990AD8" w:rsidRPr="00990AD8">
        <w:rPr>
          <w:rFonts w:asciiTheme="minorHAnsi" w:hAnsiTheme="minorHAnsi" w:cstheme="minorHAnsi"/>
          <w:sz w:val="20"/>
          <w:szCs w:val="20"/>
        </w:rPr>
        <w:t xml:space="preserve">large </w:t>
      </w:r>
      <w:r w:rsidRPr="00990AD8">
        <w:rPr>
          <w:rFonts w:asciiTheme="minorHAnsi" w:hAnsiTheme="minorHAnsi" w:cstheme="minorHAnsi"/>
          <w:sz w:val="20"/>
          <w:szCs w:val="20"/>
        </w:rPr>
        <w:t xml:space="preserve">brown grocery bag </w:t>
      </w:r>
    </w:p>
    <w:p w14:paraId="5104C3C1" w14:textId="42D7D914" w:rsidR="00AC6558" w:rsidRPr="00990AD8" w:rsidRDefault="00AC6558">
      <w:pPr>
        <w:pStyle w:val="BodyText"/>
        <w:ind w:left="117" w:right="13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Highlighters (any color)</w:t>
      </w:r>
    </w:p>
    <w:p w14:paraId="3E95E8C1" w14:textId="77777777" w:rsidR="00A24BB6" w:rsidRPr="00990AD8" w:rsidRDefault="00A24BB6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180EF860" w14:textId="77777777" w:rsidR="00A24BB6" w:rsidRPr="00990AD8" w:rsidRDefault="00F63550">
      <w:pPr>
        <w:pStyle w:val="Heading1"/>
        <w:rPr>
          <w:rFonts w:asciiTheme="minorHAnsi" w:hAnsiTheme="minorHAnsi" w:cstheme="minorHAnsi"/>
          <w:sz w:val="20"/>
          <w:szCs w:val="20"/>
          <w:u w:val="none"/>
        </w:rPr>
      </w:pPr>
      <w:r w:rsidRPr="00990AD8">
        <w:rPr>
          <w:rFonts w:asciiTheme="minorHAnsi" w:hAnsiTheme="minorHAnsi" w:cstheme="minorHAnsi"/>
          <w:sz w:val="20"/>
          <w:szCs w:val="20"/>
        </w:rPr>
        <w:t>United States History &amp; A.P. U.S. History</w:t>
      </w:r>
    </w:p>
    <w:p w14:paraId="115B4090" w14:textId="6DAFAAA8" w:rsidR="00A24BB6" w:rsidRPr="00990AD8" w:rsidRDefault="00F63550">
      <w:pPr>
        <w:pStyle w:val="BodyText"/>
        <w:ind w:left="117" w:right="13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Black &amp; white fixed-page notebook </w:t>
      </w:r>
      <w:r w:rsidR="00E05E04" w:rsidRPr="00990AD8">
        <w:rPr>
          <w:rFonts w:asciiTheme="minorHAnsi" w:hAnsiTheme="minorHAnsi" w:cstheme="minorHAnsi"/>
          <w:sz w:val="20"/>
          <w:szCs w:val="20"/>
        </w:rPr>
        <w:br/>
      </w:r>
      <w:r w:rsidRPr="00990AD8">
        <w:rPr>
          <w:rFonts w:asciiTheme="minorHAnsi" w:hAnsiTheme="minorHAnsi" w:cstheme="minorHAnsi"/>
          <w:sz w:val="20"/>
          <w:szCs w:val="20"/>
        </w:rPr>
        <w:t>(no spiral notebooks allowed)</w:t>
      </w:r>
    </w:p>
    <w:p w14:paraId="0732D96F" w14:textId="056B413D" w:rsidR="00AC6558" w:rsidRPr="00990AD8" w:rsidRDefault="00AC6558">
      <w:pPr>
        <w:pStyle w:val="BodyText"/>
        <w:ind w:left="117" w:right="13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1- </w:t>
      </w:r>
      <w:r w:rsidR="00990AD8" w:rsidRPr="00990AD8">
        <w:rPr>
          <w:rFonts w:asciiTheme="minorHAnsi" w:hAnsiTheme="minorHAnsi" w:cstheme="minorHAnsi"/>
          <w:sz w:val="20"/>
          <w:szCs w:val="20"/>
        </w:rPr>
        <w:t xml:space="preserve">large </w:t>
      </w:r>
      <w:r w:rsidRPr="00990AD8">
        <w:rPr>
          <w:rFonts w:asciiTheme="minorHAnsi" w:hAnsiTheme="minorHAnsi" w:cstheme="minorHAnsi"/>
          <w:sz w:val="20"/>
          <w:szCs w:val="20"/>
        </w:rPr>
        <w:t xml:space="preserve">brown grocery bag </w:t>
      </w:r>
    </w:p>
    <w:p w14:paraId="0EE1B374" w14:textId="4CDF3D92" w:rsidR="00AC6558" w:rsidRPr="00990AD8" w:rsidRDefault="00AC6558">
      <w:pPr>
        <w:pStyle w:val="BodyText"/>
        <w:ind w:left="117" w:right="13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Highlighters (any color)</w:t>
      </w:r>
    </w:p>
    <w:p w14:paraId="74C884F0" w14:textId="77777777" w:rsidR="00A24BB6" w:rsidRPr="00990AD8" w:rsidRDefault="00A24BB6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4BA0E6F8" w14:textId="77777777" w:rsidR="00A24BB6" w:rsidRPr="00990AD8" w:rsidRDefault="00F63550">
      <w:pPr>
        <w:pStyle w:val="Heading1"/>
        <w:rPr>
          <w:rFonts w:asciiTheme="minorHAnsi" w:hAnsiTheme="minorHAnsi" w:cstheme="minorHAnsi"/>
          <w:sz w:val="20"/>
          <w:szCs w:val="20"/>
          <w:u w:val="none"/>
        </w:rPr>
      </w:pPr>
      <w:r w:rsidRPr="00990AD8">
        <w:rPr>
          <w:rFonts w:asciiTheme="minorHAnsi" w:hAnsiTheme="minorHAnsi" w:cstheme="minorHAnsi"/>
          <w:sz w:val="20"/>
          <w:szCs w:val="20"/>
        </w:rPr>
        <w:t>World History</w:t>
      </w:r>
    </w:p>
    <w:p w14:paraId="76C994A1" w14:textId="1DED2453" w:rsidR="00A24BB6" w:rsidRPr="00990AD8" w:rsidRDefault="00F63550">
      <w:pPr>
        <w:pStyle w:val="BodyText"/>
        <w:ind w:left="117" w:right="13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 xml:space="preserve">Black &amp; white fixed-page notebook </w:t>
      </w:r>
      <w:r w:rsidR="00E05E04" w:rsidRPr="00990AD8">
        <w:rPr>
          <w:rFonts w:asciiTheme="minorHAnsi" w:hAnsiTheme="minorHAnsi" w:cstheme="minorHAnsi"/>
          <w:sz w:val="20"/>
          <w:szCs w:val="20"/>
        </w:rPr>
        <w:br/>
      </w:r>
      <w:r w:rsidRPr="00990AD8">
        <w:rPr>
          <w:rFonts w:asciiTheme="minorHAnsi" w:hAnsiTheme="minorHAnsi" w:cstheme="minorHAnsi"/>
          <w:sz w:val="20"/>
          <w:szCs w:val="20"/>
        </w:rPr>
        <w:t>(no spiral notebooks allowed)</w:t>
      </w:r>
    </w:p>
    <w:p w14:paraId="2D974C9C" w14:textId="4FE76D18" w:rsidR="00AC6558" w:rsidRPr="00990AD8" w:rsidRDefault="00AC6558">
      <w:pPr>
        <w:pStyle w:val="BodyText"/>
        <w:ind w:left="117" w:right="13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1-</w:t>
      </w:r>
      <w:r w:rsidR="00990AD8" w:rsidRPr="00990AD8">
        <w:rPr>
          <w:rFonts w:asciiTheme="minorHAnsi" w:hAnsiTheme="minorHAnsi" w:cstheme="minorHAnsi"/>
          <w:sz w:val="20"/>
          <w:szCs w:val="20"/>
        </w:rPr>
        <w:t xml:space="preserve">large </w:t>
      </w:r>
      <w:r w:rsidRPr="00990AD8">
        <w:rPr>
          <w:rFonts w:asciiTheme="minorHAnsi" w:hAnsiTheme="minorHAnsi" w:cstheme="minorHAnsi"/>
          <w:sz w:val="20"/>
          <w:szCs w:val="20"/>
        </w:rPr>
        <w:t xml:space="preserve">brown grocery bag </w:t>
      </w:r>
    </w:p>
    <w:p w14:paraId="22D52422" w14:textId="7A188BA2" w:rsidR="00AC6558" w:rsidRPr="00990AD8" w:rsidRDefault="00AC6558">
      <w:pPr>
        <w:pStyle w:val="BodyText"/>
        <w:ind w:left="117" w:right="132"/>
        <w:rPr>
          <w:rFonts w:asciiTheme="minorHAnsi" w:hAnsiTheme="minorHAnsi" w:cstheme="minorHAnsi"/>
          <w:sz w:val="20"/>
          <w:szCs w:val="20"/>
        </w:rPr>
      </w:pPr>
      <w:r w:rsidRPr="00990AD8">
        <w:rPr>
          <w:rFonts w:asciiTheme="minorHAnsi" w:hAnsiTheme="minorHAnsi" w:cstheme="minorHAnsi"/>
          <w:sz w:val="20"/>
          <w:szCs w:val="20"/>
        </w:rPr>
        <w:t>Highlighters (any color)</w:t>
      </w:r>
    </w:p>
    <w:p w14:paraId="790D78BD" w14:textId="77777777" w:rsidR="00A24BB6" w:rsidRPr="00990AD8" w:rsidRDefault="00A24BB6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D26B909" w14:textId="6A4380A9" w:rsidR="00A24BB6" w:rsidRDefault="00857B46">
      <w:pPr>
        <w:ind w:right="116"/>
        <w:jc w:val="righ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Revised 07/2023</w:t>
      </w:r>
    </w:p>
    <w:p w14:paraId="3AABB121" w14:textId="77777777" w:rsidR="00857B46" w:rsidRPr="006D24BA" w:rsidRDefault="00857B46">
      <w:pPr>
        <w:ind w:right="116"/>
        <w:jc w:val="right"/>
        <w:rPr>
          <w:rFonts w:asciiTheme="minorHAnsi" w:hAnsiTheme="minorHAnsi" w:cstheme="minorHAnsi"/>
          <w:sz w:val="16"/>
        </w:rPr>
      </w:pPr>
    </w:p>
    <w:sectPr w:rsidR="00857B46" w:rsidRPr="006D24BA">
      <w:type w:val="continuous"/>
      <w:pgSz w:w="12240" w:h="15840"/>
      <w:pgMar w:top="680" w:right="600" w:bottom="280" w:left="600" w:header="720" w:footer="720" w:gutter="0"/>
      <w:cols w:num="2" w:space="720" w:equalWidth="0">
        <w:col w:w="5125" w:space="639"/>
        <w:col w:w="52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3717"/>
    <w:multiLevelType w:val="hybridMultilevel"/>
    <w:tmpl w:val="6F86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B6"/>
    <w:rsid w:val="00006008"/>
    <w:rsid w:val="0001123B"/>
    <w:rsid w:val="00032DBD"/>
    <w:rsid w:val="00044AE8"/>
    <w:rsid w:val="00127D3F"/>
    <w:rsid w:val="00163B73"/>
    <w:rsid w:val="001B086D"/>
    <w:rsid w:val="00217010"/>
    <w:rsid w:val="004D318C"/>
    <w:rsid w:val="00502B59"/>
    <w:rsid w:val="005708AB"/>
    <w:rsid w:val="006D24BA"/>
    <w:rsid w:val="00857B46"/>
    <w:rsid w:val="009320D7"/>
    <w:rsid w:val="00990AD8"/>
    <w:rsid w:val="00A24BB6"/>
    <w:rsid w:val="00A67118"/>
    <w:rsid w:val="00AC6558"/>
    <w:rsid w:val="00AD4F62"/>
    <w:rsid w:val="00B23A2C"/>
    <w:rsid w:val="00BD6F6A"/>
    <w:rsid w:val="00C01348"/>
    <w:rsid w:val="00D053BE"/>
    <w:rsid w:val="00D61268"/>
    <w:rsid w:val="00DA00A5"/>
    <w:rsid w:val="00E05E04"/>
    <w:rsid w:val="00E23AB4"/>
    <w:rsid w:val="00E878C9"/>
    <w:rsid w:val="00EF690C"/>
    <w:rsid w:val="00F63550"/>
    <w:rsid w:val="00F840EE"/>
    <w:rsid w:val="00F8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2332"/>
  <w15:docId w15:val="{A009C366-E8EB-8343-99B9-90312E00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17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320D7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320D7"/>
    <w:rPr>
      <w:rFonts w:ascii="Calibri" w:eastAsia="Calibri" w:hAnsi="Calibri" w:cs="Calibri"/>
      <w:b/>
      <w:bCs/>
      <w:u w:val="single" w:color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0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A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diacademy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Front Office</cp:lastModifiedBy>
  <cp:revision>7</cp:revision>
  <cp:lastPrinted>2022-08-03T19:27:00Z</cp:lastPrinted>
  <dcterms:created xsi:type="dcterms:W3CDTF">2023-07-13T17:26:00Z</dcterms:created>
  <dcterms:modified xsi:type="dcterms:W3CDTF">2023-07-24T19:18:00Z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2020-08-11T00:00:00Z</vt:filetime>
  </property>
</Properties>
</file>